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09" w:rsidRPr="00FF1C09" w:rsidRDefault="00CC54AF" w:rsidP="00FF1C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</w:pPr>
      <w:r w:rsidRPr="00FF1C09">
        <w:rPr>
          <w:rFonts w:ascii="Times New Roman" w:hAnsi="Times New Roman" w:cs="Times New Roman"/>
          <w:b/>
          <w:sz w:val="32"/>
          <w:szCs w:val="32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Pr="00FF1C09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 </w:t>
      </w:r>
      <w:r w:rsidR="00B23C45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 xml:space="preserve">по состоянию за </w:t>
      </w:r>
      <w:r w:rsidR="009E66AD" w:rsidRPr="00FF1C09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</w:rPr>
        <w:t>2023 год</w:t>
      </w:r>
    </w:p>
    <w:tbl>
      <w:tblPr>
        <w:tblW w:w="11199" w:type="dxa"/>
        <w:tblInd w:w="-1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  <w:gridCol w:w="3402"/>
        <w:gridCol w:w="4253"/>
      </w:tblGrid>
      <w:tr w:rsidR="005C036D" w:rsidRPr="005409AF" w:rsidTr="005C036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5C036D" w:rsidRPr="00544126" w:rsidRDefault="005C036D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0"/>
              </w:rPr>
            </w:pPr>
            <w:r w:rsidRPr="005C036D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0"/>
              </w:rPr>
              <w:t>Разделы экономической деятельности по Общероссийскому классификатору видов экономической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36D" w:rsidRPr="00544126" w:rsidRDefault="005C036D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0"/>
              </w:rPr>
            </w:pPr>
            <w:r w:rsidRPr="00544126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0"/>
              </w:rPr>
              <w:t>Основной вид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36D" w:rsidRPr="00544126" w:rsidRDefault="005C036D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0"/>
              </w:rPr>
            </w:pPr>
            <w:r w:rsidRPr="00544126">
              <w:rPr>
                <w:rFonts w:ascii="Times New Roman" w:hAnsi="Times New Roman" w:cs="Times New Roman"/>
                <w:b/>
                <w:sz w:val="28"/>
                <w:szCs w:val="20"/>
              </w:rPr>
              <w:t>Оборот товаров (работ, услуг), производимых субъектами малого и среднего предпринимательства</w:t>
            </w:r>
          </w:p>
        </w:tc>
      </w:tr>
      <w:tr w:rsidR="00D11D68" w:rsidRPr="005409AF" w:rsidTr="00B172E1">
        <w:trPr>
          <w:trHeight w:val="88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D68" w:rsidRPr="00FB4134" w:rsidRDefault="00D11D68" w:rsidP="00B0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D11D68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D11D68" w:rsidRPr="005409AF" w:rsidTr="002A2C8E">
        <w:trPr>
          <w:trHeight w:val="75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D68" w:rsidRPr="00FB4134" w:rsidRDefault="00D11D68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D11D68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01.41.1 Разведение молочного крупного рогатого скота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D11D68" w:rsidRPr="005409AF" w:rsidTr="00B172E1">
        <w:trPr>
          <w:trHeight w:val="88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D68" w:rsidRPr="00FB4134" w:rsidRDefault="00D11D68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D11D68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D11D68" w:rsidRPr="005409AF" w:rsidTr="002A2C8E">
        <w:trPr>
          <w:trHeight w:val="67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D68" w:rsidRPr="00FB4134" w:rsidRDefault="00D11D68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8A6EDF" w:rsidRDefault="00D11D68" w:rsidP="008A6EDF">
            <w:pPr>
              <w:jc w:val="center"/>
              <w:rPr>
                <w:rFonts w:ascii="Times New Roman" w:hAnsi="Times New Roman" w:cs="Times New Roman"/>
              </w:rPr>
            </w:pPr>
            <w:r w:rsidRPr="008A6EDF">
              <w:rPr>
                <w:rFonts w:ascii="Times New Roman" w:hAnsi="Times New Roman" w:cs="Times New Roman"/>
                <w:sz w:val="24"/>
              </w:rPr>
              <w:t>01.11.1 Выращивание зерновых культур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D11D68" w:rsidRPr="005409AF" w:rsidTr="00B172E1">
        <w:trPr>
          <w:trHeight w:val="88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D68" w:rsidRPr="00FB4134" w:rsidRDefault="00D11D68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D11D68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01.42.11 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D11D68" w:rsidRPr="005409AF" w:rsidTr="002A2C8E">
        <w:trPr>
          <w:trHeight w:val="59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D68" w:rsidRPr="00FB4134" w:rsidRDefault="00D11D68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8A6EDF" w:rsidRDefault="00D11D68" w:rsidP="008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hAnsi="Times New Roman" w:cs="Times New Roman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D11D68" w:rsidRPr="005409AF" w:rsidTr="002A2C8E">
        <w:trPr>
          <w:trHeight w:val="601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D68" w:rsidRPr="00FB4134" w:rsidRDefault="00D11D68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D11D68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01.47 Разведение сельскохозяйственной птицы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D11D68" w:rsidRPr="005409AF" w:rsidTr="002A2C8E">
        <w:trPr>
          <w:trHeight w:val="319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68" w:rsidRPr="00FB4134" w:rsidRDefault="00D11D68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D11D68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03.2 Рыбоводство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1D68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2A2C8E" w:rsidRPr="005409AF" w:rsidTr="002A2C8E">
        <w:trPr>
          <w:trHeight w:val="44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8E" w:rsidRPr="00FB4134" w:rsidRDefault="002A2C8E" w:rsidP="002A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C. Обрабатывающие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2A2C8E" w:rsidP="00D11D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10.13 Производство продукции из мяса убойных животных и мяса птицы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2A2C8E" w:rsidRPr="005409AF" w:rsidTr="002A2C8E">
        <w:trPr>
          <w:trHeight w:val="2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8E" w:rsidRPr="00FB4134" w:rsidRDefault="002A2C8E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8A6EDF" w:rsidRDefault="002A2C8E" w:rsidP="008A6EDF">
            <w:pPr>
              <w:jc w:val="center"/>
              <w:rPr>
                <w:rFonts w:ascii="Times New Roman" w:hAnsi="Times New Roman" w:cs="Times New Roman"/>
              </w:rPr>
            </w:pPr>
            <w:r w:rsidRPr="008A6EDF">
              <w:rPr>
                <w:rFonts w:ascii="Times New Roman" w:hAnsi="Times New Roman" w:cs="Times New Roman"/>
                <w:sz w:val="24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2A2C8E" w:rsidRPr="005409AF" w:rsidTr="002A2C8E">
        <w:trPr>
          <w:trHeight w:val="106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8E" w:rsidRPr="00FB4134" w:rsidRDefault="002A2C8E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2A2C8E" w:rsidP="00544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2A2C8E" w:rsidRPr="005409AF" w:rsidTr="002A2C8E">
        <w:trPr>
          <w:trHeight w:val="54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E" w:rsidRPr="00FB4134" w:rsidRDefault="002A2C8E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2A2C8E" w:rsidP="0054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33.20 Монтаж промышленных машин и 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047127" w:rsidRPr="005409AF" w:rsidTr="00047127">
        <w:trPr>
          <w:trHeight w:val="8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27" w:rsidRPr="00FB4134" w:rsidRDefault="007859FD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F. Строительство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127" w:rsidRPr="00FB4134" w:rsidRDefault="00041BCC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41.20 Строительство жилых и нежилых зданий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7127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B831D2" w:rsidRPr="005409AF" w:rsidTr="003000AF">
        <w:trPr>
          <w:trHeight w:val="28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46.32 Торговля оптовая мясом и мясными продуктами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B831D2" w:rsidRPr="005409AF" w:rsidTr="003000AF">
        <w:trPr>
          <w:trHeight w:val="28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B831D2" w:rsidRPr="005409AF" w:rsidTr="003000AF">
        <w:trPr>
          <w:trHeight w:val="28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B831D2" w:rsidRPr="005409AF" w:rsidTr="003000AF">
        <w:trPr>
          <w:trHeight w:val="28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47.54 Торговля розничная бытовыми электротоварами в </w:t>
            </w:r>
            <w:proofErr w:type="gramStart"/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специализированных</w:t>
            </w:r>
            <w:proofErr w:type="gramEnd"/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магазина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B831D2" w:rsidRPr="005409AF" w:rsidTr="003000AF">
        <w:trPr>
          <w:trHeight w:val="28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B831D2" w:rsidRPr="005409AF" w:rsidTr="003000AF">
        <w:trPr>
          <w:trHeight w:val="28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8A6EDF" w:rsidRDefault="00B831D2" w:rsidP="008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hAnsi="Times New Roman" w:cs="Times New Roman"/>
                <w:sz w:val="24"/>
                <w:szCs w:val="24"/>
              </w:rPr>
              <w:t>45.3 Торговля автомобильными деталями, узлами и принадлежностями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B831D2" w:rsidRPr="005409AF" w:rsidTr="00323196">
        <w:trPr>
          <w:trHeight w:val="28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8A6EDF" w:rsidRDefault="00B831D2" w:rsidP="008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B831D2" w:rsidRPr="005409AF" w:rsidTr="00323196">
        <w:trPr>
          <w:trHeight w:val="28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 xml:space="preserve">47.71 Торговля розничная одеждой в </w:t>
            </w:r>
            <w:r w:rsidRPr="00FB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магазинах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8A6EDF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Статистическая информация отсутствует</w:t>
            </w:r>
          </w:p>
        </w:tc>
      </w:tr>
      <w:tr w:rsidR="00B831D2" w:rsidRPr="005409AF" w:rsidTr="00FA5085">
        <w:trPr>
          <w:trHeight w:val="28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47.29.1 Торговля розничная молочными продуктами и яйцами в специализированных магазинах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7829C0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B831D2" w:rsidRPr="005409AF" w:rsidTr="00B831D2">
        <w:trPr>
          <w:trHeight w:val="1152"/>
        </w:trPr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 xml:space="preserve">47.22 Торговля розничная </w:t>
            </w:r>
          </w:p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мясом и мясными продуктами в специализированных магазинах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7829C0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B831D2" w:rsidRPr="005409AF" w:rsidTr="00BE61ED">
        <w:trPr>
          <w:trHeight w:val="28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7829C0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B831D2" w:rsidRPr="005409AF" w:rsidTr="00BE61ED">
        <w:trPr>
          <w:trHeight w:val="28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7829C0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B831D2" w:rsidRPr="005409AF" w:rsidTr="00BE61ED">
        <w:trPr>
          <w:trHeight w:val="28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47.78.3 Торговля розничная сувенирами, изделиями народных художественных промыслов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7829C0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B831D2" w:rsidRPr="005409AF" w:rsidTr="00BE61ED">
        <w:trPr>
          <w:trHeight w:val="289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B831D2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47.78 Торговля розничная прочая в специализированных магазинах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31D2" w:rsidRPr="00FB4134" w:rsidRDefault="007829C0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2A2C8E" w:rsidRPr="005409AF" w:rsidTr="006A2803">
        <w:trPr>
          <w:trHeight w:val="28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C8E" w:rsidRPr="00FB4134" w:rsidRDefault="002A2C8E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H. Транспортировка и хранение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8A6EDF" w:rsidRDefault="002A2C8E" w:rsidP="008A6E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EDF">
              <w:rPr>
                <w:rFonts w:ascii="Times New Roman" w:hAnsi="Times New Roman" w:cs="Times New Roman"/>
                <w:sz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7829C0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2A2C8E" w:rsidRPr="005409AF" w:rsidTr="008A6EDF">
        <w:trPr>
          <w:trHeight w:val="1197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C8E" w:rsidRPr="00FB4134" w:rsidRDefault="002A2C8E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8A6EDF" w:rsidRDefault="002A2C8E" w:rsidP="008A6E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EDF">
              <w:rPr>
                <w:rFonts w:ascii="Times New Roman" w:hAnsi="Times New Roman" w:cs="Times New Roman"/>
                <w:sz w:val="24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7829C0" w:rsidP="0054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2A2C8E" w:rsidRPr="005409AF" w:rsidTr="006A2803">
        <w:trPr>
          <w:trHeight w:val="28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2A2C8E" w:rsidRPr="00FB4134" w:rsidRDefault="002A2C8E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8A6EDF" w:rsidRDefault="002A2C8E" w:rsidP="008A6E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6EDF">
              <w:rPr>
                <w:rFonts w:ascii="Times New Roman" w:hAnsi="Times New Roman" w:cs="Times New Roman"/>
                <w:sz w:val="24"/>
              </w:rPr>
              <w:t>49.41 Деятельность автомобильного грузового транспорта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7829C0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2A2C8E" w:rsidRPr="005409AF" w:rsidTr="006A2803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/>
          </w:tcPr>
          <w:p w:rsidR="002A2C8E" w:rsidRPr="00FB4134" w:rsidRDefault="002A2C8E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2A2C8E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7829C0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2A2C8E" w:rsidRPr="005409AF" w:rsidTr="006A2803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A2C8E" w:rsidRPr="00FB4134" w:rsidRDefault="002A2C8E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2A2C8E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52.29 Деятельность вспомогательная прочая, </w:t>
            </w: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связанная с перевозками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2C8E" w:rsidRPr="00FB4134" w:rsidRDefault="00B23C45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Статистическая информация отсутствует</w:t>
            </w:r>
          </w:p>
        </w:tc>
      </w:tr>
      <w:tr w:rsidR="005C036D" w:rsidRPr="005409AF" w:rsidTr="005C036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5C036D" w:rsidRPr="00FB4134" w:rsidRDefault="00A722A0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Раздел I. Деятельность гостиниц и предприятий общественного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36D" w:rsidRPr="00FB4134" w:rsidRDefault="00A722A0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36D" w:rsidRPr="00FB4134" w:rsidRDefault="00B23C45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5C036D" w:rsidRPr="005409AF" w:rsidTr="005C036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D" w:rsidRPr="00FB4134" w:rsidRDefault="00A722A0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J. Деятельность в области информации и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36D" w:rsidRPr="00FB4134" w:rsidRDefault="002B3CD0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59.20 Деятельность в области звукозаписи и издания музыкальных произведений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36D" w:rsidRPr="00FB4134" w:rsidRDefault="00B23C45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5C036D" w:rsidRPr="005409AF" w:rsidTr="005C036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5C036D" w:rsidRPr="00FB4134" w:rsidRDefault="002B3CD0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M. Деятельность профессиональная, научная и техническая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36D" w:rsidRPr="00FB4134" w:rsidRDefault="002B3CD0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C036D" w:rsidRPr="00FB4134" w:rsidRDefault="00B23C45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2B3CD0" w:rsidRPr="005409AF" w:rsidTr="009833F9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2B3CD0" w:rsidRPr="00FB4134" w:rsidRDefault="002B3CD0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Раздел S. Предоставление прочих видов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CD0" w:rsidRPr="00FB4134" w:rsidRDefault="002B3CD0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96.02.2 Предоставление косметических услуг парикмахерскими и салонами красоты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CD0" w:rsidRPr="00FB4134" w:rsidRDefault="00B23C45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  <w:tr w:rsidR="002B3CD0" w:rsidRPr="005409AF" w:rsidTr="009833F9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2B3CD0" w:rsidRPr="00FB4134" w:rsidRDefault="002B3CD0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CD0" w:rsidRPr="00FB4134" w:rsidRDefault="002B3CD0" w:rsidP="0054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FB4134">
              <w:rPr>
                <w:rFonts w:ascii="Times New Roman" w:hAnsi="Times New Roman" w:cs="Times New Roman"/>
                <w:sz w:val="24"/>
                <w:szCs w:val="24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CD0" w:rsidRPr="00FB4134" w:rsidRDefault="00B23C45" w:rsidP="00540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Статистическая информация отсутствует</w:t>
            </w:r>
          </w:p>
        </w:tc>
      </w:tr>
    </w:tbl>
    <w:p w:rsidR="00CD5A3F" w:rsidRPr="00CD5A3F" w:rsidRDefault="00CD5A3F" w:rsidP="00CD5A3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CD5A3F" w:rsidRPr="00CD5A3F" w:rsidSect="005409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BE0"/>
    <w:rsid w:val="00041BCC"/>
    <w:rsid w:val="00047127"/>
    <w:rsid w:val="000A3AAD"/>
    <w:rsid w:val="000C67AA"/>
    <w:rsid w:val="00222974"/>
    <w:rsid w:val="002A2C8E"/>
    <w:rsid w:val="002B3CD0"/>
    <w:rsid w:val="003C7E10"/>
    <w:rsid w:val="004C3C75"/>
    <w:rsid w:val="005409AF"/>
    <w:rsid w:val="00544126"/>
    <w:rsid w:val="00547253"/>
    <w:rsid w:val="00597264"/>
    <w:rsid w:val="005C036D"/>
    <w:rsid w:val="00624BE0"/>
    <w:rsid w:val="006A70CA"/>
    <w:rsid w:val="00765CC2"/>
    <w:rsid w:val="007829C0"/>
    <w:rsid w:val="007859FD"/>
    <w:rsid w:val="008443F0"/>
    <w:rsid w:val="0085311F"/>
    <w:rsid w:val="008A6EDF"/>
    <w:rsid w:val="0095283F"/>
    <w:rsid w:val="009C7E2F"/>
    <w:rsid w:val="009E66AD"/>
    <w:rsid w:val="00A722A0"/>
    <w:rsid w:val="00A90BEE"/>
    <w:rsid w:val="00B075EC"/>
    <w:rsid w:val="00B23C45"/>
    <w:rsid w:val="00B831D2"/>
    <w:rsid w:val="00BD3D17"/>
    <w:rsid w:val="00BF0828"/>
    <w:rsid w:val="00C1532B"/>
    <w:rsid w:val="00CA73F0"/>
    <w:rsid w:val="00CC54AF"/>
    <w:rsid w:val="00CD288B"/>
    <w:rsid w:val="00CD5231"/>
    <w:rsid w:val="00CD5A3F"/>
    <w:rsid w:val="00D11D68"/>
    <w:rsid w:val="00EB5DC4"/>
    <w:rsid w:val="00EE6E59"/>
    <w:rsid w:val="00F3701A"/>
    <w:rsid w:val="00FB4134"/>
    <w:rsid w:val="00FC3327"/>
    <w:rsid w:val="00FC7329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B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kkk</cp:lastModifiedBy>
  <cp:revision>12</cp:revision>
  <dcterms:created xsi:type="dcterms:W3CDTF">2024-05-23T05:07:00Z</dcterms:created>
  <dcterms:modified xsi:type="dcterms:W3CDTF">2024-09-03T05:43:00Z</dcterms:modified>
</cp:coreProperties>
</file>